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9" w:rsidRDefault="00F71929"/>
    <w:p w:rsidR="00F71929" w:rsidRDefault="00F71929" w:rsidP="00F71929"/>
    <w:p w:rsidR="00F71929" w:rsidRDefault="000A38FC" w:rsidP="00F71929">
      <w:r>
        <w:rPr>
          <w:b/>
        </w:rPr>
        <w:t xml:space="preserve">CDR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</w:t>
      </w:r>
      <w:r w:rsidR="00F71929" w:rsidRPr="00F71929">
        <w:rPr>
          <w:b/>
        </w:rPr>
        <w:t xml:space="preserve">M. </w:t>
      </w:r>
      <w:proofErr w:type="spellStart"/>
      <w:r w:rsidR="00F71929" w:rsidRPr="00F71929">
        <w:rPr>
          <w:b/>
        </w:rPr>
        <w:t>Nešpora</w:t>
      </w:r>
      <w:proofErr w:type="spellEnd"/>
      <w:r w:rsidR="00F71929" w:rsidRPr="00F71929">
        <w:rPr>
          <w:b/>
        </w:rPr>
        <w:t xml:space="preserve"> 104/16, 019 01 </w:t>
      </w:r>
      <w:proofErr w:type="spellStart"/>
      <w:r w:rsidR="00F71929" w:rsidRPr="00F71929">
        <w:rPr>
          <w:b/>
        </w:rPr>
        <w:t>ILAVA-Klobušice</w:t>
      </w:r>
      <w:proofErr w:type="spellEnd"/>
      <w:r w:rsidR="00F71929">
        <w:rPr>
          <w:b/>
        </w:rPr>
        <w:t xml:space="preserve"> - </w:t>
      </w:r>
      <w:r w:rsidR="00F71929">
        <w:t xml:space="preserve">Súhrnná správa o zákazkách podľa § 117 zákona č. 343/2015 </w:t>
      </w:r>
      <w:proofErr w:type="spellStart"/>
      <w:r w:rsidR="00F71929">
        <w:t>Z.z</w:t>
      </w:r>
      <w:proofErr w:type="spellEnd"/>
      <w:r w:rsidR="00F71929">
        <w:t>. o verejnom obstarávaní a o zmene niektorých zákonov</w:t>
      </w:r>
      <w:r w:rsidR="00931B6D">
        <w:t xml:space="preserve"> v znení neskorších predpisov za</w:t>
      </w:r>
      <w:r w:rsidR="00034154">
        <w:t xml:space="preserve"> 2</w:t>
      </w:r>
      <w:r w:rsidR="003607DD">
        <w:t>. Štvrťrok 202</w:t>
      </w:r>
      <w:r w:rsidR="00232E72">
        <w:t>1</w:t>
      </w:r>
    </w:p>
    <w:p w:rsidR="00F71929" w:rsidRDefault="00F71929" w:rsidP="00F71929"/>
    <w:tbl>
      <w:tblPr>
        <w:tblStyle w:val="Mriekatabuky"/>
        <w:tblW w:w="0" w:type="auto"/>
        <w:tblLook w:val="04A0"/>
      </w:tblPr>
      <w:tblGrid>
        <w:gridCol w:w="959"/>
        <w:gridCol w:w="4697"/>
        <w:gridCol w:w="2828"/>
        <w:gridCol w:w="2829"/>
        <w:gridCol w:w="2829"/>
      </w:tblGrid>
      <w:tr w:rsidR="00F71929" w:rsidTr="00F71929">
        <w:tc>
          <w:tcPr>
            <w:tcW w:w="95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97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828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F43983" w:rsidTr="00F71929">
        <w:tc>
          <w:tcPr>
            <w:tcW w:w="959" w:type="dxa"/>
          </w:tcPr>
          <w:p w:rsidR="00F43983" w:rsidRDefault="00F43983" w:rsidP="003607DD"/>
          <w:p w:rsidR="00F43983" w:rsidRDefault="00445835" w:rsidP="003607DD">
            <w:r>
              <w:t>1.</w:t>
            </w:r>
          </w:p>
        </w:tc>
        <w:tc>
          <w:tcPr>
            <w:tcW w:w="4697" w:type="dxa"/>
          </w:tcPr>
          <w:p w:rsidR="00F43983" w:rsidRDefault="007E4B9D" w:rsidP="00F71929">
            <w:r>
              <w:t>Nákup osobného motorového vozidla</w:t>
            </w:r>
          </w:p>
        </w:tc>
        <w:tc>
          <w:tcPr>
            <w:tcW w:w="2828" w:type="dxa"/>
          </w:tcPr>
          <w:p w:rsidR="00F43983" w:rsidRDefault="007E4B9D" w:rsidP="007C4226">
            <w:r>
              <w:t>AUTO MP s.r.o. Trenčín</w:t>
            </w:r>
          </w:p>
        </w:tc>
        <w:tc>
          <w:tcPr>
            <w:tcW w:w="2829" w:type="dxa"/>
          </w:tcPr>
          <w:p w:rsidR="00F43983" w:rsidRDefault="007E4B9D" w:rsidP="00F71929">
            <w:r>
              <w:t>12 700,00</w:t>
            </w:r>
          </w:p>
        </w:tc>
        <w:tc>
          <w:tcPr>
            <w:tcW w:w="2829" w:type="dxa"/>
          </w:tcPr>
          <w:p w:rsidR="00F43983" w:rsidRDefault="007E4B9D" w:rsidP="00F71929">
            <w:r>
              <w:t>Hradené z darovacieho účtu</w:t>
            </w:r>
          </w:p>
        </w:tc>
      </w:tr>
    </w:tbl>
    <w:p w:rsidR="00F71929" w:rsidRDefault="00F71929" w:rsidP="00F71929"/>
    <w:p w:rsidR="00BF63EF" w:rsidRDefault="007E4B9D" w:rsidP="00F71929">
      <w:r>
        <w:t xml:space="preserve">                                                                                                                                                                                        Mgr. Anna Pagáčová, riaditeľka CDR</w:t>
      </w:r>
    </w:p>
    <w:p w:rsidR="00CB2AE6" w:rsidRDefault="00CB2AE6" w:rsidP="00F71929"/>
    <w:p w:rsidR="00CB2AE6" w:rsidRDefault="00CB2AE6" w:rsidP="00F71929"/>
    <w:p w:rsidR="00CB2AE6" w:rsidRDefault="00CB2AE6" w:rsidP="00F71929">
      <w:r>
        <w:t xml:space="preserve">Monika Králová ,hospodárka </w:t>
      </w:r>
      <w:r w:rsidR="003607DD">
        <w:t>CDR</w:t>
      </w:r>
      <w:r>
        <w:t xml:space="preserve"> </w:t>
      </w:r>
      <w:proofErr w:type="spellStart"/>
      <w:r>
        <w:t>Ilava-Klobušice</w:t>
      </w:r>
      <w:proofErr w:type="spellEnd"/>
    </w:p>
    <w:p w:rsidR="007E4B9D" w:rsidRPr="00F71929" w:rsidRDefault="00F20625" w:rsidP="00F71929">
      <w:proofErr w:type="spellStart"/>
      <w:r>
        <w:t>Ilava-Klobušice</w:t>
      </w:r>
      <w:proofErr w:type="spellEnd"/>
      <w:r w:rsidR="00931B6D">
        <w:t xml:space="preserve"> </w:t>
      </w:r>
      <w:r w:rsidR="007E4B9D">
        <w:t xml:space="preserve">22.06.2021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4B9D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154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9CF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96BF7"/>
    <w:rsid w:val="000A0D38"/>
    <w:rsid w:val="000A1450"/>
    <w:rsid w:val="000A2ED4"/>
    <w:rsid w:val="000A2FCE"/>
    <w:rsid w:val="000A34DA"/>
    <w:rsid w:val="000A35B4"/>
    <w:rsid w:val="000A38E1"/>
    <w:rsid w:val="000A38FC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2E72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50D"/>
    <w:rsid w:val="00283CEF"/>
    <w:rsid w:val="002847FD"/>
    <w:rsid w:val="00286D64"/>
    <w:rsid w:val="00286FB5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07DD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A3D"/>
    <w:rsid w:val="00415DA8"/>
    <w:rsid w:val="00415EE4"/>
    <w:rsid w:val="00417C64"/>
    <w:rsid w:val="004208FC"/>
    <w:rsid w:val="00422865"/>
    <w:rsid w:val="00423654"/>
    <w:rsid w:val="0042549C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835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2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70E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7A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1AFD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3E9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2E8F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506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4C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26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B9D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557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1B6D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5C7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074C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3EF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2AE6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1E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3694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625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8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97F18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18</cp:revision>
  <cp:lastPrinted>2021-06-22T09:06:00Z</cp:lastPrinted>
  <dcterms:created xsi:type="dcterms:W3CDTF">2019-10-08T09:36:00Z</dcterms:created>
  <dcterms:modified xsi:type="dcterms:W3CDTF">2021-06-22T09:13:00Z</dcterms:modified>
</cp:coreProperties>
</file>